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8E44">
      <w:pPr>
        <w:rPr>
          <w:rFonts w:ascii="仿宋_GB2312" w:hAnsi="Times New Roman" w:eastAsia="仿宋_GB2312"/>
          <w:bCs/>
          <w:color w:val="FFFFFF"/>
          <w:szCs w:val="28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  <w:szCs w:val="28"/>
        </w:rPr>
        <w:t>附</w:t>
      </w:r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件</w:t>
      </w:r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082DA990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61F9187E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6E471723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>
      <w:pPr>
        <w:spacing w:line="520" w:lineRule="exact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  <w:u w:val="single"/>
        </w:rPr>
        <w:t>广西财经学院：</w:t>
      </w:r>
    </w:p>
    <w:p w14:paraId="78401B37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  <w:r>
        <w:rPr>
          <w:rFonts w:hint="eastAsia" w:ascii="仿宋_GB2312" w:hAnsi="仿宋" w:cs="仿宋"/>
          <w:sz w:val="28"/>
        </w:rPr>
        <w:t>同志为我公司参加贵单位组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织的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年广西财经学院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相思湖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校区消防器材采购项目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采购活动的报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价代表人，全权代表我公司</w:t>
      </w:r>
      <w:r>
        <w:rPr>
          <w:rFonts w:hint="eastAsia" w:asciiTheme="minorEastAsia" w:hAnsiTheme="minorEastAsia" w:eastAsiaTheme="minorEastAsia" w:cstheme="minorEastAsia"/>
          <w:sz w:val="28"/>
        </w:rPr>
        <w:t>处理在该</w:t>
      </w:r>
      <w:r>
        <w:rPr>
          <w:rFonts w:hint="eastAsia" w:ascii="仿宋_GB2312" w:hAnsi="仿宋" w:cs="仿宋"/>
          <w:sz w:val="28"/>
        </w:rPr>
        <w:t>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 w14:paraId="12618CFB">
      <w:pPr>
        <w:spacing w:line="520" w:lineRule="exact"/>
        <w:rPr>
          <w:rFonts w:ascii="仿宋_GB2312" w:hAnsi="仿宋" w:cs="仿宋"/>
          <w:sz w:val="28"/>
        </w:rPr>
      </w:pPr>
    </w:p>
    <w:p w14:paraId="5B715876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559ED74E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277D63A1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日</w:t>
      </w:r>
    </w:p>
    <w:p w14:paraId="3BB1214B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 w14:paraId="6DF9DDC8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0C67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6FAFAE9E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被授权人身份证（正反面复印件）粘贴处</w:t>
            </w:r>
          </w:p>
        </w:tc>
      </w:tr>
    </w:tbl>
    <w:p w14:paraId="456D70E7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A7B55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19D1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AFB60CD"/>
    <w:rsid w:val="22A8740E"/>
    <w:rsid w:val="29CC6C5A"/>
    <w:rsid w:val="2C175C32"/>
    <w:rsid w:val="30696528"/>
    <w:rsid w:val="371061FF"/>
    <w:rsid w:val="38722FEF"/>
    <w:rsid w:val="39396CB4"/>
    <w:rsid w:val="3AAF2542"/>
    <w:rsid w:val="3BB369E9"/>
    <w:rsid w:val="43A65F41"/>
    <w:rsid w:val="4AA86357"/>
    <w:rsid w:val="4FEF39E5"/>
    <w:rsid w:val="57655CB3"/>
    <w:rsid w:val="5B047760"/>
    <w:rsid w:val="614665D5"/>
    <w:rsid w:val="63BB7E54"/>
    <w:rsid w:val="6B701E37"/>
    <w:rsid w:val="73B50EBE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173</Words>
  <Characters>176</Characters>
  <Lines>2</Lines>
  <Paragraphs>1</Paragraphs>
  <TotalTime>0</TotalTime>
  <ScaleCrop>false</ScaleCrop>
  <LinksUpToDate>false</LinksUpToDate>
  <CharactersWithSpaces>325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蔡蔡</cp:lastModifiedBy>
  <cp:lastPrinted>2020-05-13T00:50:00Z</cp:lastPrinted>
  <dcterms:modified xsi:type="dcterms:W3CDTF">2026-04-01T08:41:20Z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eyJoZGlkIjoiODAzMDMyMjllOTFjNGY3OGIxODc3YjBhYjA3OTgwNmQiLCJ1c2VySWQiOiI0NDkxMjQ5OTQifQ==</vt:lpwstr>
  </property>
</Properties>
</file>